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688500" w14:textId="7BAB54F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3F89">
        <w:rPr>
          <w:b/>
          <w:bCs/>
          <w:sz w:val="22"/>
          <w:szCs w:val="22"/>
          <w:lang w:val="it-IT"/>
        </w:rPr>
        <w:t>363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9D3F89">
        <w:rPr>
          <w:b/>
          <w:bCs/>
          <w:sz w:val="22"/>
          <w:szCs w:val="22"/>
          <w:lang w:val="it-IT"/>
        </w:rPr>
        <w:t>06</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1C321D9"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25F65B4C"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771947CD"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FE47178"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19E1D4F3"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7B3254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EA9D4B4"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451FB45"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82165E6"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644F0E9B"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7F03948" w14:textId="77777777" w:rsidR="00E807BE" w:rsidRPr="00E807BE" w:rsidRDefault="006122F7" w:rsidP="00E807BE">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2B7A32" w:rsidRPr="002B7A32">
        <w:rPr>
          <w:rFonts w:ascii="Lato" w:hAnsi="Lato"/>
          <w:b/>
          <w:color w:val="0C0C0F"/>
          <w:sz w:val="16"/>
          <w:szCs w:val="16"/>
        </w:rPr>
        <w:t>MARCO GUIDA....della seguente merce e/o servizi: PUBBLICAZIONE ARTICOLO SCIENTIFICO. per il complessivo valore iva esclusa di EURO</w:t>
      </w:r>
      <w:r w:rsidR="00103B32">
        <w:rPr>
          <w:rFonts w:ascii="Lato" w:hAnsi="Lato"/>
          <w:b/>
          <w:color w:val="0C0C0F"/>
          <w:sz w:val="16"/>
          <w:szCs w:val="16"/>
        </w:rPr>
        <w:t xml:space="preserve">  </w:t>
      </w:r>
      <w:r w:rsidR="00E807BE" w:rsidRPr="00E807BE">
        <w:rPr>
          <w:rFonts w:ascii="Lato" w:hAnsi="Lato"/>
          <w:b/>
          <w:color w:val="0C0C0F"/>
          <w:sz w:val="18"/>
          <w:szCs w:val="18"/>
        </w:rPr>
        <w:t>1.082,05</w:t>
      </w:r>
    </w:p>
    <w:p w14:paraId="65D26B5A" w14:textId="77777777" w:rsidR="00103B32" w:rsidRPr="00103B32" w:rsidRDefault="00103B32" w:rsidP="00103B32">
      <w:pPr>
        <w:pStyle w:val="Nessunaspaziatura"/>
        <w:ind w:left="1985" w:hanging="1985"/>
        <w:rPr>
          <w:rFonts w:ascii="Lato" w:hAnsi="Lato"/>
          <w:b/>
          <w:color w:val="0C0C0F"/>
          <w:sz w:val="16"/>
          <w:szCs w:val="16"/>
        </w:rPr>
      </w:pPr>
    </w:p>
    <w:p w14:paraId="546D409F" w14:textId="77777777" w:rsidR="002B7A32" w:rsidRDefault="002B7A32" w:rsidP="002B7A32">
      <w:pPr>
        <w:pStyle w:val="Nessunaspaziatura"/>
        <w:ind w:left="1985" w:hanging="1985"/>
        <w:jc w:val="both"/>
        <w:rPr>
          <w:sz w:val="18"/>
          <w:szCs w:val="18"/>
        </w:rPr>
      </w:pPr>
    </w:p>
    <w:p w14:paraId="7E55074C"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1F05F243"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22BAD5C"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755DE8" w:rsidRPr="00F418F7">
        <w:rPr>
          <w:rFonts w:ascii="Times New Roman" w:eastAsia="Times New Roman" w:hAnsi="Times New Roman"/>
          <w:b/>
          <w:color w:val="232128"/>
          <w:sz w:val="18"/>
          <w:szCs w:val="18"/>
          <w:lang w:eastAsia="it-IT"/>
        </w:rPr>
        <w:t>000020-PC-2017-M-GUIDA-CONTO-TERZI-2017-2021</w:t>
      </w:r>
    </w:p>
    <w:p w14:paraId="20A68508"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2F4A38E2"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D74F9B0"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1B9BA8A3"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DA12492"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6A04C715"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54566CD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29B13E8"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625778E8" w14:textId="77777777" w:rsidR="00E807BE" w:rsidRPr="00E807BE" w:rsidRDefault="001D4B30" w:rsidP="00E807BE">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E807BE" w:rsidRPr="00E807BE">
        <w:rPr>
          <w:b/>
          <w:bCs/>
          <w:sz w:val="18"/>
          <w:szCs w:val="18"/>
          <w:lang w:val="it-IT"/>
        </w:rPr>
        <w:t>1.320,10</w:t>
      </w:r>
    </w:p>
    <w:p w14:paraId="50C63D03" w14:textId="77777777" w:rsidR="009E383A" w:rsidRDefault="009E383A" w:rsidP="004D313A">
      <w:pPr>
        <w:ind w:left="992" w:hanging="992"/>
        <w:jc w:val="both"/>
        <w:rPr>
          <w:b/>
          <w:sz w:val="18"/>
          <w:szCs w:val="18"/>
          <w:lang w:val="it-IT"/>
        </w:rPr>
      </w:pPr>
    </w:p>
    <w:p w14:paraId="601F8909"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34D8FC28"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034E54DD"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6F1A5CF4" w14:textId="77777777" w:rsidR="001D4B30" w:rsidRPr="00AB1A0E" w:rsidRDefault="001D4B30" w:rsidP="00B14614">
      <w:pPr>
        <w:tabs>
          <w:tab w:val="left" w:pos="5940"/>
        </w:tabs>
        <w:rPr>
          <w:b/>
          <w:i/>
          <w:sz w:val="18"/>
          <w:szCs w:val="18"/>
          <w:lang w:val="it-IT"/>
        </w:rPr>
      </w:pPr>
    </w:p>
    <w:p w14:paraId="616CDF19"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8B7A69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807BE" w14:paraId="7EAE04EA" w14:textId="77777777" w:rsidTr="0075564F">
        <w:trPr>
          <w:trHeight w:val="318"/>
        </w:trPr>
        <w:tc>
          <w:tcPr>
            <w:tcW w:w="4359" w:type="dxa"/>
            <w:shd w:val="clear" w:color="auto" w:fill="auto"/>
          </w:tcPr>
          <w:p w14:paraId="287DAC0B"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783DF1A4" w14:textId="77777777" w:rsidR="00755DE8" w:rsidRPr="00CF4A38" w:rsidRDefault="00755DE8" w:rsidP="00755DE8">
            <w:pPr>
              <w:pStyle w:val="Nessunaspaziatura"/>
              <w:ind w:left="1985" w:hanging="1985"/>
              <w:jc w:val="both"/>
              <w:rPr>
                <w:b/>
                <w:bCs/>
                <w:sz w:val="20"/>
                <w:szCs w:val="20"/>
              </w:rPr>
            </w:pPr>
            <w:r w:rsidRPr="00F418F7">
              <w:rPr>
                <w:rFonts w:ascii="Times New Roman" w:eastAsia="Times New Roman" w:hAnsi="Times New Roman"/>
                <w:b/>
                <w:color w:val="232128"/>
                <w:sz w:val="18"/>
                <w:szCs w:val="18"/>
                <w:lang w:eastAsia="it-IT"/>
              </w:rPr>
              <w:t>000020-PC-2017-M-GUIDA-CONTO-TERZI-2017-2021</w:t>
            </w:r>
          </w:p>
          <w:p w14:paraId="7B6C2400" w14:textId="77777777" w:rsidR="001D4B30" w:rsidRPr="009E383A" w:rsidRDefault="001D4B30" w:rsidP="0075564F">
            <w:pPr>
              <w:rPr>
                <w:b/>
                <w:sz w:val="18"/>
                <w:szCs w:val="18"/>
                <w:lang w:val="it-IT"/>
              </w:rPr>
            </w:pPr>
          </w:p>
        </w:tc>
      </w:tr>
      <w:tr w:rsidR="001D4B30" w:rsidRPr="00AB1A0E" w14:paraId="33B1A117" w14:textId="77777777" w:rsidTr="0075564F">
        <w:trPr>
          <w:trHeight w:val="318"/>
        </w:trPr>
        <w:tc>
          <w:tcPr>
            <w:tcW w:w="4359" w:type="dxa"/>
            <w:shd w:val="clear" w:color="auto" w:fill="auto"/>
          </w:tcPr>
          <w:p w14:paraId="74FF7B04"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81F4BF5" w14:textId="77777777" w:rsidR="001D4B30" w:rsidRPr="00384590" w:rsidRDefault="001D4B30" w:rsidP="0075564F">
            <w:pPr>
              <w:rPr>
                <w:b/>
                <w:sz w:val="18"/>
                <w:szCs w:val="18"/>
              </w:rPr>
            </w:pPr>
          </w:p>
        </w:tc>
      </w:tr>
      <w:tr w:rsidR="001D4B30" w:rsidRPr="00AB1A0E" w14:paraId="280B8C4B" w14:textId="77777777" w:rsidTr="00C03022">
        <w:trPr>
          <w:trHeight w:val="284"/>
        </w:trPr>
        <w:tc>
          <w:tcPr>
            <w:tcW w:w="4359" w:type="dxa"/>
            <w:shd w:val="clear" w:color="auto" w:fill="auto"/>
          </w:tcPr>
          <w:p w14:paraId="407DB3D7"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316919B2" w14:textId="77777777" w:rsidR="002E5B09" w:rsidRPr="004544F9" w:rsidRDefault="002E5B09" w:rsidP="00FA1744">
            <w:pPr>
              <w:rPr>
                <w:b/>
                <w:sz w:val="18"/>
                <w:szCs w:val="18"/>
              </w:rPr>
            </w:pPr>
          </w:p>
        </w:tc>
      </w:tr>
      <w:tr w:rsidR="001D4B30" w:rsidRPr="00AB1A0E" w14:paraId="49B373F5" w14:textId="77777777" w:rsidTr="0075564F">
        <w:trPr>
          <w:trHeight w:val="318"/>
        </w:trPr>
        <w:tc>
          <w:tcPr>
            <w:tcW w:w="4359" w:type="dxa"/>
            <w:shd w:val="clear" w:color="auto" w:fill="auto"/>
          </w:tcPr>
          <w:p w14:paraId="5E11EFC9"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7128EA5A" w14:textId="77777777" w:rsidR="001D4B30" w:rsidRPr="00C45AF4" w:rsidRDefault="001D4B30" w:rsidP="0075564F">
            <w:pPr>
              <w:rPr>
                <w:b/>
                <w:sz w:val="18"/>
                <w:szCs w:val="18"/>
              </w:rPr>
            </w:pPr>
          </w:p>
        </w:tc>
      </w:tr>
      <w:tr w:rsidR="001D4B30" w:rsidRPr="00AB1A0E" w14:paraId="6E251260" w14:textId="77777777" w:rsidTr="0075564F">
        <w:trPr>
          <w:trHeight w:val="318"/>
        </w:trPr>
        <w:tc>
          <w:tcPr>
            <w:tcW w:w="4359" w:type="dxa"/>
            <w:shd w:val="clear" w:color="auto" w:fill="auto"/>
          </w:tcPr>
          <w:p w14:paraId="04746230"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7FE7794A"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E807BE" w:rsidRPr="00E807BE">
              <w:rPr>
                <w:b/>
                <w:bCs/>
                <w:sz w:val="18"/>
                <w:szCs w:val="18"/>
                <w:lang w:val="it-IT"/>
              </w:rPr>
              <w:t>1.320,10</w:t>
            </w:r>
          </w:p>
        </w:tc>
      </w:tr>
    </w:tbl>
    <w:p w14:paraId="1F3EEEE1"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C5EE6E8"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FCD42D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0896BC0"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22F76929"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88A1D85"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359B1FB4"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1B1C1290"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1395C655"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F00CD72"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CD64B8D"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41D68D1"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74AF8DC"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239EF14" w14:textId="77777777" w:rsidR="001D4B30" w:rsidRPr="00AB1A0E" w:rsidRDefault="001D4B30" w:rsidP="0075564F">
            <w:pPr>
              <w:spacing w:line="240" w:lineRule="atLeast"/>
              <w:jc w:val="center"/>
              <w:rPr>
                <w:b/>
                <w:sz w:val="20"/>
                <w:szCs w:val="20"/>
                <w:lang w:val="it-IT"/>
              </w:rPr>
            </w:pPr>
          </w:p>
        </w:tc>
      </w:tr>
      <w:tr w:rsidR="001D4B30" w:rsidRPr="001E5943" w14:paraId="68F8CD38"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73E66C37"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69D262CE"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4725572C"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7E8E00C2"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28C00126" w14:textId="01D2D619"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9D3F89">
              <w:rPr>
                <w:b/>
                <w:bCs/>
                <w:sz w:val="20"/>
                <w:szCs w:val="20"/>
                <w:lang w:val="it-IT"/>
              </w:rPr>
              <w:t>363</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9D3F89">
              <w:rPr>
                <w:b/>
                <w:bCs/>
                <w:sz w:val="20"/>
                <w:szCs w:val="20"/>
                <w:lang w:val="it-IT"/>
              </w:rPr>
              <w:t>06</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2BE5C2F3" w14:textId="77777777" w:rsidR="001D4B30" w:rsidRPr="004544F9" w:rsidRDefault="001D4B30" w:rsidP="001D4B30">
      <w:pPr>
        <w:spacing w:line="240" w:lineRule="atLeast"/>
        <w:ind w:firstLine="708"/>
        <w:jc w:val="both"/>
        <w:rPr>
          <w:sz w:val="20"/>
          <w:szCs w:val="20"/>
          <w:lang w:val="it-IT"/>
        </w:rPr>
      </w:pPr>
    </w:p>
    <w:p w14:paraId="2874A372"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DAF049D"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5E50B75A"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996DA0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B3617D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53CF41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E6CC22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2D628F3E"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91E1544"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5222A014"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1563F8F5"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75292BD" w14:textId="47090B8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9D3F89">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9D3F89">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5D43E4A"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6A6690B8"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C7EF49" w14:textId="77777777" w:rsidR="00516628" w:rsidRDefault="00516628" w:rsidP="008E6F64">
      <w:r>
        <w:separator/>
      </w:r>
    </w:p>
  </w:endnote>
  <w:endnote w:type="continuationSeparator" w:id="0">
    <w:p w14:paraId="564562CD" w14:textId="77777777" w:rsidR="00516628" w:rsidRDefault="00516628" w:rsidP="008E6F64">
      <w:r>
        <w:continuationSeparator/>
      </w:r>
    </w:p>
  </w:endnote>
  <w:endnote w:id="1">
    <w:p w14:paraId="550ED2B3"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4B5F2F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336FB0C"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F49C4DE"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B2E380" w14:textId="77777777" w:rsidR="00A96AB1" w:rsidRPr="00A17DDA" w:rsidRDefault="005166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196BBBC2">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6ACEA4A7"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48F7DF3"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5FDFA0AD"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95F622" w14:textId="77777777" w:rsidR="00516628" w:rsidRDefault="00516628" w:rsidP="008E6F64">
      <w:r>
        <w:separator/>
      </w:r>
    </w:p>
  </w:footnote>
  <w:footnote w:type="continuationSeparator" w:id="0">
    <w:p w14:paraId="33967CD6" w14:textId="77777777" w:rsidR="00516628" w:rsidRDefault="0051662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89A08"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9090B86" wp14:editId="1B0C0F17">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16628">
      <w:rPr>
        <w:noProof/>
        <w:sz w:val="16"/>
        <w:szCs w:val="16"/>
        <w:lang w:val="it-IT"/>
      </w:rPr>
      <w:pict w14:anchorId="38AB9F0D">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2B018A51" wp14:editId="75242209">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0A9EF64" w14:textId="77777777" w:rsidR="008D741C" w:rsidRDefault="008D741C" w:rsidP="00E96F8A">
    <w:pPr>
      <w:pStyle w:val="Corpotesto"/>
      <w:tabs>
        <w:tab w:val="left" w:pos="10490"/>
      </w:tabs>
      <w:ind w:left="-567" w:right="-766"/>
      <w:rPr>
        <w:sz w:val="16"/>
        <w:szCs w:val="16"/>
        <w:lang w:val="it-IT"/>
      </w:rPr>
    </w:pPr>
  </w:p>
  <w:p w14:paraId="12517193"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97EC841"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FD53F43"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62E8E72C" w14:textId="77777777" w:rsidR="00DF63C2" w:rsidRPr="00F9041D" w:rsidRDefault="00DF63C2" w:rsidP="002D3974">
    <w:pPr>
      <w:pStyle w:val="Corpotesto"/>
      <w:ind w:right="-1"/>
      <w:jc w:val="center"/>
      <w:rPr>
        <w:color w:val="262626" w:themeColor="text1" w:themeTint="D9"/>
        <w:sz w:val="8"/>
        <w:szCs w:val="8"/>
        <w:lang w:val="it-IT"/>
      </w:rPr>
    </w:pPr>
  </w:p>
  <w:p w14:paraId="1BF96A50"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063AA098" wp14:editId="122F9B4C">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A70450C" w14:textId="77777777" w:rsidR="00FF47DB" w:rsidRDefault="00FF47DB" w:rsidP="00055043">
    <w:pPr>
      <w:pStyle w:val="Corpotesto"/>
      <w:tabs>
        <w:tab w:val="left" w:pos="9781"/>
        <w:tab w:val="left" w:pos="9923"/>
      </w:tabs>
      <w:ind w:left="-567" w:right="-766"/>
      <w:jc w:val="center"/>
      <w:rPr>
        <w:sz w:val="8"/>
        <w:szCs w:val="8"/>
        <w:lang w:val="it-IT"/>
      </w:rPr>
    </w:pPr>
  </w:p>
  <w:p w14:paraId="5015A9DC" w14:textId="77777777" w:rsidR="00FF47DB" w:rsidRPr="00BB29DE" w:rsidRDefault="00FF47DB" w:rsidP="00D00F60">
    <w:pPr>
      <w:pStyle w:val="Corpotesto"/>
      <w:ind w:left="-567" w:right="-766"/>
      <w:rPr>
        <w:sz w:val="4"/>
        <w:szCs w:val="4"/>
        <w:lang w:val="it-IT"/>
      </w:rPr>
    </w:pPr>
  </w:p>
  <w:p w14:paraId="6A224838" w14:textId="77777777" w:rsidR="00FF47DB" w:rsidRDefault="0051662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47656F4D">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325209526">
    <w:abstractNumId w:val="2"/>
  </w:num>
  <w:num w:numId="2" w16cid:durableId="44107322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59349615">
    <w:abstractNumId w:val="3"/>
  </w:num>
  <w:num w:numId="4" w16cid:durableId="4958042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F3AF165"/>
  <w15:docId w15:val="{B38A9C1F-B8FF-44E2-82DC-799974684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9EF59F-54BB-4BED-92CC-ED7D55B850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1154</Words>
  <Characters>6578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2021-04-27T10:08:00Z</cp:lastPrinted>
  <dcterms:created xsi:type="dcterms:W3CDTF">2022-06-06T10:15:00Z</dcterms:created>
  <dcterms:modified xsi:type="dcterms:W3CDTF">2022-06-06T10:45:00Z</dcterms:modified>
</cp:coreProperties>
</file>